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F9FB" w14:textId="77777777" w:rsidR="008A1930" w:rsidRPr="00B13B0E" w:rsidRDefault="008A1930" w:rsidP="008A19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Százhalombattai óvodai jelentkezés és beiratkozás </w:t>
      </w:r>
    </w:p>
    <w:p w14:paraId="7B25F0BD" w14:textId="2A7C620B" w:rsidR="008A1930" w:rsidRPr="00B13B0E" w:rsidRDefault="00B2499E" w:rsidP="008A19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>202</w:t>
      </w:r>
      <w:r w:rsidR="00B13B0E"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>/202</w:t>
      </w:r>
      <w:r w:rsidR="00B13B0E"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>-</w:t>
      </w:r>
      <w:r w:rsidR="00B13B0E"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>E</w:t>
      </w:r>
      <w:r w:rsidR="008A1930" w:rsidRPr="00B13B0E">
        <w:rPr>
          <w:rFonts w:ascii="Times New Roman" w:hAnsi="Times New Roman" w:cs="Times New Roman"/>
          <w:b/>
          <w:bCs/>
          <w:caps/>
          <w:sz w:val="28"/>
          <w:szCs w:val="28"/>
        </w:rPr>
        <w:t>s nevelési évre</w:t>
      </w:r>
    </w:p>
    <w:p w14:paraId="79918BB3" w14:textId="77777777" w:rsidR="008A1930" w:rsidRPr="00C54209" w:rsidRDefault="008A1930" w:rsidP="008A193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14:paraId="5FA95AC5" w14:textId="77777777" w:rsidR="008A1930" w:rsidRPr="00F66FC3" w:rsidRDefault="008A1930" w:rsidP="008A19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F0C246F" w14:textId="77777777" w:rsidR="008A1930" w:rsidRDefault="008A1930" w:rsidP="008A1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FC3">
        <w:rPr>
          <w:rFonts w:ascii="Times New Roman" w:hAnsi="Times New Roman" w:cs="Times New Roman"/>
          <w:color w:val="000000"/>
          <w:sz w:val="26"/>
          <w:szCs w:val="26"/>
        </w:rPr>
        <w:t xml:space="preserve">A köznevelési törvény szerint az óvodai felvétel, átvétel </w:t>
      </w:r>
      <w:r w:rsidRPr="00B2499E">
        <w:rPr>
          <w:rFonts w:ascii="Times New Roman" w:hAnsi="Times New Roman" w:cs="Times New Roman"/>
          <w:b/>
          <w:color w:val="000000"/>
          <w:sz w:val="26"/>
          <w:szCs w:val="26"/>
        </w:rPr>
        <w:t>jelentkezés</w:t>
      </w:r>
      <w:r w:rsidRPr="00F66FC3">
        <w:rPr>
          <w:rFonts w:ascii="Times New Roman" w:hAnsi="Times New Roman" w:cs="Times New Roman"/>
          <w:color w:val="000000"/>
          <w:sz w:val="26"/>
          <w:szCs w:val="26"/>
        </w:rPr>
        <w:t xml:space="preserve"> alapján történik. Az óvodába a gyermek harmadik életévének betöltése után vehető fel. A szülő gyermeke óvodai felvételét, átvételét bármikor kérheti, a gyermekek felvétele folyamatos.</w:t>
      </w:r>
    </w:p>
    <w:p w14:paraId="0FDEB39C" w14:textId="77777777" w:rsidR="008A1930" w:rsidRDefault="008A1930" w:rsidP="008A1930">
      <w:pPr>
        <w:spacing w:after="0" w:line="240" w:lineRule="auto"/>
      </w:pPr>
    </w:p>
    <w:p w14:paraId="6D9D0FC2" w14:textId="77777777" w:rsidR="008A1930" w:rsidRDefault="008A1930" w:rsidP="008A193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</w:p>
    <w:p w14:paraId="3D726622" w14:textId="77777777" w:rsidR="00870B24" w:rsidRDefault="00870B24" w:rsidP="00870B24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  <w:r w:rsidRPr="00C30B01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Az óvodai jelentkezéshez JELENTKEZÉSI LAP kitöltése szükséges, melyet </w:t>
      </w: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a Polgármesteri Hivatalban, illetve </w:t>
      </w:r>
      <w:r w:rsidRPr="00C30B01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bármelyik önkormányzati fenntartású óvodában és </w:t>
      </w: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a </w:t>
      </w:r>
      <w:r w:rsidRPr="00C30B01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bölcsődében be lehet szerezni</w:t>
      </w: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68C50C7A" w14:textId="77777777" w:rsidR="008A1930" w:rsidRDefault="008A1930" w:rsidP="008A1930">
      <w:pPr>
        <w:spacing w:after="0" w:line="240" w:lineRule="auto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</w:p>
    <w:p w14:paraId="6A7C9443" w14:textId="77777777" w:rsidR="008A1930" w:rsidRDefault="008A1930" w:rsidP="008A193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J</w:t>
      </w:r>
      <w:r w:rsidRPr="00793F5B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elentkezési lap és a körzethatárokról szóló tájékoztatás</w:t>
      </w:r>
    </w:p>
    <w:p w14:paraId="4850B66A" w14:textId="77777777" w:rsidR="008A1930" w:rsidRDefault="008A1930" w:rsidP="008A193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  <w:r w:rsidRPr="00793F5B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letö</w:t>
      </w: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lthetők az óvodák és a bölcsőde</w:t>
      </w:r>
      <w:r w:rsidRPr="00793F5B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 honlapjáról, illetve a</w:t>
      </w:r>
    </w:p>
    <w:p w14:paraId="5B72E5CF" w14:textId="77777777" w:rsidR="008A1930" w:rsidRDefault="008A1930" w:rsidP="008A1930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</w:p>
    <w:p w14:paraId="61E72637" w14:textId="77777777" w:rsidR="008A1930" w:rsidRPr="00793F5B" w:rsidRDefault="00000000" w:rsidP="008A1930">
      <w:pPr>
        <w:spacing w:after="0" w:line="240" w:lineRule="auto"/>
        <w:jc w:val="center"/>
        <w:rPr>
          <w:rStyle w:val="Kiemels2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4" w:history="1">
        <w:r w:rsidR="008A1930" w:rsidRPr="00793F5B">
          <w:rPr>
            <w:rStyle w:val="Hiperhivatkozs"/>
            <w:rFonts w:ascii="Times New Roman" w:hAnsi="Times New Roman" w:cs="Times New Roman"/>
            <w:b/>
            <w:sz w:val="28"/>
            <w:szCs w:val="28"/>
          </w:rPr>
          <w:t>www.battanet.hu</w:t>
        </w:r>
      </w:hyperlink>
    </w:p>
    <w:p w14:paraId="7BB1FB05" w14:textId="77777777" w:rsidR="008A1930" w:rsidRDefault="008A1930" w:rsidP="008A1930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</w:p>
    <w:p w14:paraId="75F7F65C" w14:textId="1857F250" w:rsidR="008A1930" w:rsidRDefault="008A1930" w:rsidP="008A193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oldalról.</w:t>
      </w:r>
    </w:p>
    <w:p w14:paraId="00F79406" w14:textId="34F65D0F" w:rsidR="00FE7311" w:rsidRDefault="00FE7311" w:rsidP="008A193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</w:p>
    <w:p w14:paraId="6A5CC8BD" w14:textId="31EE7715" w:rsidR="00FE7311" w:rsidRDefault="00FE7311" w:rsidP="008A193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Felhívjuk a szülők szíves figyelmét, hogy </w:t>
      </w:r>
      <w:r w:rsidR="0063114C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Százhalombatta Város Önkormányzata Képviselő-testülete 98/2023. (III. 30.) önkormányzati számú határozata értelmében </w:t>
      </w:r>
      <w:r>
        <w:rPr>
          <w:rStyle w:val="Kiemels2"/>
          <w:rFonts w:ascii="Times New Roman" w:hAnsi="Times New Roman" w:cs="Times New Roman"/>
          <w:color w:val="000000"/>
          <w:sz w:val="26"/>
          <w:szCs w:val="26"/>
        </w:rPr>
        <w:t xml:space="preserve">2023. augusztus 31-ével a Százhalombattai Százszorszép Óvoda </w:t>
      </w:r>
      <w:r w:rsidR="003A3EF3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megszüntetésre kerül</w:t>
      </w:r>
      <w:r w:rsidR="0063114C">
        <w:rPr>
          <w:rStyle w:val="Kiemels2"/>
          <w:rFonts w:ascii="Times New Roman" w:hAnsi="Times New Roman" w:cs="Times New Roman"/>
          <w:color w:val="000000"/>
          <w:sz w:val="26"/>
          <w:szCs w:val="26"/>
        </w:rPr>
        <w:t>, így a 2023/2024. nevelési évtől kezdődően nem fogad jelentkezést.</w:t>
      </w:r>
    </w:p>
    <w:p w14:paraId="44B317E4" w14:textId="77777777" w:rsidR="008A1930" w:rsidRDefault="008A1930" w:rsidP="008A1930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</w:p>
    <w:p w14:paraId="25A85208" w14:textId="77777777" w:rsidR="008A1930" w:rsidRPr="00555918" w:rsidRDefault="008A1930" w:rsidP="008A1930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555918">
        <w:rPr>
          <w:rStyle w:val="Kiemels2"/>
          <w:rFonts w:ascii="Times New Roman" w:hAnsi="Times New Roman" w:cs="Times New Roman"/>
          <w:b w:val="0"/>
          <w:i/>
          <w:color w:val="000000"/>
          <w:sz w:val="26"/>
          <w:szCs w:val="26"/>
        </w:rPr>
        <w:t>Tájékoztató a jelentkezésről és a beíratásról</w:t>
      </w:r>
    </w:p>
    <w:p w14:paraId="455FCC55" w14:textId="77777777" w:rsidR="008A1930" w:rsidRPr="00555918" w:rsidRDefault="008A1930" w:rsidP="008A1930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555918">
        <w:rPr>
          <w:rStyle w:val="Kiemels2"/>
          <w:rFonts w:ascii="Times New Roman" w:hAnsi="Times New Roman" w:cs="Times New Roman"/>
          <w:b w:val="0"/>
          <w:i/>
          <w:color w:val="000000"/>
          <w:sz w:val="26"/>
          <w:szCs w:val="26"/>
        </w:rPr>
        <w:t>Jelentkezési lap</w:t>
      </w:r>
    </w:p>
    <w:p w14:paraId="072EA10A" w14:textId="77777777" w:rsidR="008A1930" w:rsidRPr="00555918" w:rsidRDefault="008A1930" w:rsidP="008A1930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555918">
        <w:rPr>
          <w:rStyle w:val="Kiemels2"/>
          <w:rFonts w:ascii="Times New Roman" w:hAnsi="Times New Roman" w:cs="Times New Roman"/>
          <w:b w:val="0"/>
          <w:i/>
          <w:color w:val="000000"/>
          <w:sz w:val="26"/>
          <w:szCs w:val="26"/>
        </w:rPr>
        <w:t>Körzethatárok</w:t>
      </w:r>
    </w:p>
    <w:p w14:paraId="22E4AD0A" w14:textId="77777777" w:rsidR="008A1930" w:rsidRDefault="008A1930" w:rsidP="008A1930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000000"/>
          <w:sz w:val="26"/>
          <w:szCs w:val="26"/>
        </w:rPr>
      </w:pPr>
    </w:p>
    <w:p w14:paraId="39CF1926" w14:textId="77777777" w:rsidR="008A1930" w:rsidRDefault="008A1930" w:rsidP="008A1930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000000"/>
          <w:sz w:val="26"/>
          <w:szCs w:val="26"/>
        </w:rPr>
      </w:pPr>
    </w:p>
    <w:p w14:paraId="59048957" w14:textId="77777777" w:rsidR="00870B24" w:rsidRPr="00B13B0E" w:rsidRDefault="00870B24" w:rsidP="00870B24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sz w:val="26"/>
          <w:szCs w:val="26"/>
        </w:rPr>
      </w:pPr>
      <w:r w:rsidRPr="00B13B0E">
        <w:rPr>
          <w:rStyle w:val="Kiemels2"/>
          <w:sz w:val="26"/>
          <w:szCs w:val="26"/>
        </w:rPr>
        <w:t xml:space="preserve">A kitöltött jelentkezési lapot az első helyen megjelölt óvodába kérjük benyújtani elektronikus úton </w:t>
      </w:r>
    </w:p>
    <w:p w14:paraId="1E15B3D6" w14:textId="2932A399" w:rsidR="00870B24" w:rsidRPr="00B13B0E" w:rsidRDefault="009F54AA" w:rsidP="00870B24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6"/>
          <w:szCs w:val="26"/>
        </w:rPr>
      </w:pPr>
      <w:r w:rsidRPr="00B13B0E">
        <w:rPr>
          <w:rStyle w:val="Kiemels2"/>
          <w:sz w:val="26"/>
          <w:szCs w:val="26"/>
          <w:u w:val="single"/>
        </w:rPr>
        <w:t>202</w:t>
      </w:r>
      <w:r w:rsidR="00B13B0E" w:rsidRPr="00B13B0E">
        <w:rPr>
          <w:rStyle w:val="Kiemels2"/>
          <w:sz w:val="26"/>
          <w:szCs w:val="26"/>
          <w:u w:val="single"/>
        </w:rPr>
        <w:t>3</w:t>
      </w:r>
      <w:r w:rsidR="00870B24" w:rsidRPr="00B13B0E">
        <w:rPr>
          <w:rStyle w:val="Kiemels2"/>
          <w:sz w:val="26"/>
          <w:szCs w:val="26"/>
          <w:u w:val="single"/>
        </w:rPr>
        <w:t xml:space="preserve">. </w:t>
      </w:r>
      <w:r w:rsidR="00B13B0E" w:rsidRPr="00B13B0E">
        <w:rPr>
          <w:rStyle w:val="Kiemels2"/>
          <w:sz w:val="26"/>
          <w:szCs w:val="26"/>
          <w:u w:val="single"/>
        </w:rPr>
        <w:t>április 2</w:t>
      </w:r>
      <w:r w:rsidRPr="00B13B0E">
        <w:rPr>
          <w:rStyle w:val="Kiemels2"/>
          <w:sz w:val="26"/>
          <w:szCs w:val="26"/>
          <w:u w:val="single"/>
        </w:rPr>
        <w:t>1</w:t>
      </w:r>
      <w:r w:rsidR="00870B24" w:rsidRPr="00B13B0E">
        <w:rPr>
          <w:rStyle w:val="Kiemels2"/>
          <w:sz w:val="26"/>
          <w:szCs w:val="26"/>
          <w:u w:val="single"/>
        </w:rPr>
        <w:t>-ig</w:t>
      </w:r>
      <w:r w:rsidR="00870B24" w:rsidRPr="00B13B0E">
        <w:rPr>
          <w:rStyle w:val="Kiemels2"/>
          <w:sz w:val="26"/>
          <w:szCs w:val="26"/>
        </w:rPr>
        <w:t>.</w:t>
      </w:r>
    </w:p>
    <w:p w14:paraId="41A0DB6E" w14:textId="77777777" w:rsidR="00006B86" w:rsidRPr="00B13B0E" w:rsidRDefault="00006B86" w:rsidP="00006B86">
      <w:pPr>
        <w:pStyle w:val="Norm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530ED7C3" w14:textId="77777777" w:rsidR="00006B86" w:rsidRPr="00B13B0E" w:rsidRDefault="00006B86" w:rsidP="00006B86">
      <w:pPr>
        <w:pStyle w:val="Norm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13B0E">
        <w:rPr>
          <w:sz w:val="26"/>
          <w:szCs w:val="26"/>
        </w:rPr>
        <w:t xml:space="preserve">A gyermeket elsősorban abba az óvodába kell felvenni, átvenni, amelynek körzetében </w:t>
      </w:r>
      <w:r w:rsidR="00510606" w:rsidRPr="00B13B0E">
        <w:rPr>
          <w:sz w:val="26"/>
          <w:szCs w:val="26"/>
        </w:rPr>
        <w:t>életvitelszerűen lakik.</w:t>
      </w:r>
    </w:p>
    <w:p w14:paraId="7B7834A5" w14:textId="77777777" w:rsidR="00DF4CA6" w:rsidRPr="00B13B0E" w:rsidRDefault="00DF4CA6" w:rsidP="00006B86">
      <w:pPr>
        <w:pStyle w:val="Norm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D8891DB" w14:textId="7FEB26B7" w:rsidR="00006B86" w:rsidRPr="00B13B0E" w:rsidRDefault="00006B86" w:rsidP="00006B8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sz w:val="26"/>
          <w:szCs w:val="26"/>
        </w:rPr>
      </w:pPr>
      <w:r w:rsidRPr="00B13B0E">
        <w:rPr>
          <w:rStyle w:val="Kiemels2"/>
          <w:sz w:val="26"/>
          <w:szCs w:val="26"/>
        </w:rPr>
        <w:t xml:space="preserve">A felvételről az óvoda vezetője dönt </w:t>
      </w:r>
      <w:r w:rsidR="009F54AA" w:rsidRPr="00B13B0E">
        <w:rPr>
          <w:rStyle w:val="Kiemels2"/>
          <w:sz w:val="26"/>
          <w:szCs w:val="26"/>
          <w:u w:val="single"/>
        </w:rPr>
        <w:t>202</w:t>
      </w:r>
      <w:r w:rsidR="00B13B0E" w:rsidRPr="00B13B0E">
        <w:rPr>
          <w:rStyle w:val="Kiemels2"/>
          <w:sz w:val="26"/>
          <w:szCs w:val="26"/>
          <w:u w:val="single"/>
        </w:rPr>
        <w:t>3</w:t>
      </w:r>
      <w:r w:rsidRPr="00B13B0E">
        <w:rPr>
          <w:rStyle w:val="Kiemels2"/>
          <w:sz w:val="26"/>
          <w:szCs w:val="26"/>
          <w:u w:val="single"/>
        </w:rPr>
        <w:t xml:space="preserve">. </w:t>
      </w:r>
      <w:r w:rsidR="00B13B0E" w:rsidRPr="00B13B0E">
        <w:rPr>
          <w:rStyle w:val="Kiemels2"/>
          <w:sz w:val="26"/>
          <w:szCs w:val="26"/>
          <w:u w:val="single"/>
        </w:rPr>
        <w:t>május 3-ig</w:t>
      </w:r>
      <w:r w:rsidRPr="00B13B0E">
        <w:rPr>
          <w:rStyle w:val="Kiemels2"/>
          <w:sz w:val="26"/>
          <w:szCs w:val="26"/>
        </w:rPr>
        <w:t>.</w:t>
      </w:r>
    </w:p>
    <w:p w14:paraId="0B505867" w14:textId="77777777" w:rsidR="00006B86" w:rsidRPr="00B13B0E" w:rsidRDefault="00006B86" w:rsidP="00006B86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45C12BB" w14:textId="243BCCE7" w:rsidR="00006B86" w:rsidRPr="00B13B0E" w:rsidRDefault="00006B86" w:rsidP="00006B86">
      <w:pPr>
        <w:shd w:val="clear" w:color="auto" w:fill="FFFFFF"/>
        <w:spacing w:after="0" w:line="240" w:lineRule="auto"/>
        <w:rPr>
          <w:rStyle w:val="Kiemels2"/>
          <w:rFonts w:ascii="Times New Roman" w:hAnsi="Times New Roman" w:cs="Times New Roman"/>
          <w:sz w:val="26"/>
          <w:szCs w:val="26"/>
        </w:rPr>
      </w:pPr>
      <w:r w:rsidRPr="00B13B0E">
        <w:rPr>
          <w:rStyle w:val="Kiemels2"/>
          <w:rFonts w:ascii="Times New Roman" w:hAnsi="Times New Roman" w:cs="Times New Roman"/>
          <w:sz w:val="26"/>
          <w:szCs w:val="26"/>
        </w:rPr>
        <w:t xml:space="preserve">A </w:t>
      </w:r>
      <w:r w:rsidR="009F54AA" w:rsidRPr="00B13B0E">
        <w:rPr>
          <w:rStyle w:val="Kiemels2"/>
          <w:rFonts w:ascii="Times New Roman" w:hAnsi="Times New Roman" w:cs="Times New Roman"/>
          <w:sz w:val="26"/>
          <w:szCs w:val="26"/>
        </w:rPr>
        <w:t>beiratkozás időpontja: 202</w:t>
      </w:r>
      <w:r w:rsidR="00B13B0E" w:rsidRPr="00B13B0E">
        <w:rPr>
          <w:rStyle w:val="Kiemels2"/>
          <w:rFonts w:ascii="Times New Roman" w:hAnsi="Times New Roman" w:cs="Times New Roman"/>
          <w:sz w:val="26"/>
          <w:szCs w:val="26"/>
        </w:rPr>
        <w:t>3</w:t>
      </w:r>
      <w:r w:rsidRPr="00B13B0E">
        <w:rPr>
          <w:rStyle w:val="Kiemels2"/>
          <w:rFonts w:ascii="Times New Roman" w:hAnsi="Times New Roman" w:cs="Times New Roman"/>
          <w:sz w:val="26"/>
          <w:szCs w:val="26"/>
        </w:rPr>
        <w:t xml:space="preserve">. május </w:t>
      </w:r>
      <w:r w:rsidR="00B13B0E" w:rsidRPr="00B13B0E">
        <w:rPr>
          <w:rStyle w:val="Kiemels2"/>
          <w:rFonts w:ascii="Times New Roman" w:hAnsi="Times New Roman" w:cs="Times New Roman"/>
          <w:sz w:val="26"/>
          <w:szCs w:val="26"/>
        </w:rPr>
        <w:t>10</w:t>
      </w:r>
      <w:r w:rsidR="009F54AA" w:rsidRPr="00B13B0E">
        <w:rPr>
          <w:rStyle w:val="Kiemels2"/>
          <w:rFonts w:ascii="Times New Roman" w:hAnsi="Times New Roman" w:cs="Times New Roman"/>
          <w:sz w:val="26"/>
          <w:szCs w:val="26"/>
        </w:rPr>
        <w:t>-</w:t>
      </w:r>
      <w:r w:rsidR="00B13B0E" w:rsidRPr="00B13B0E">
        <w:rPr>
          <w:rStyle w:val="Kiemels2"/>
          <w:rFonts w:ascii="Times New Roman" w:hAnsi="Times New Roman" w:cs="Times New Roman"/>
          <w:sz w:val="26"/>
          <w:szCs w:val="26"/>
        </w:rPr>
        <w:t>11</w:t>
      </w:r>
      <w:r w:rsidR="002335D4" w:rsidRPr="00B13B0E">
        <w:rPr>
          <w:rStyle w:val="Kiemels2"/>
          <w:rFonts w:ascii="Times New Roman" w:hAnsi="Times New Roman" w:cs="Times New Roman"/>
          <w:sz w:val="26"/>
          <w:szCs w:val="26"/>
        </w:rPr>
        <w:t>.</w:t>
      </w:r>
    </w:p>
    <w:p w14:paraId="7B4742F5" w14:textId="77777777" w:rsidR="008A1930" w:rsidRPr="00B13B0E" w:rsidRDefault="008A1930" w:rsidP="008A1930">
      <w:pPr>
        <w:shd w:val="clear" w:color="auto" w:fill="FFFFFF"/>
        <w:spacing w:after="0" w:line="240" w:lineRule="auto"/>
        <w:rPr>
          <w:rStyle w:val="Kiemels2"/>
          <w:rFonts w:ascii="Times New Roman" w:hAnsi="Times New Roman" w:cs="Times New Roman"/>
          <w:b w:val="0"/>
          <w:sz w:val="26"/>
          <w:szCs w:val="26"/>
        </w:rPr>
      </w:pPr>
    </w:p>
    <w:p w14:paraId="77E0A597" w14:textId="77777777" w:rsidR="008A1930" w:rsidRPr="00B13B0E" w:rsidRDefault="008A1930" w:rsidP="008A193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13B0E">
        <w:rPr>
          <w:rStyle w:val="Kiemels2"/>
          <w:rFonts w:ascii="Times New Roman" w:hAnsi="Times New Roman" w:cs="Times New Roman"/>
          <w:b w:val="0"/>
          <w:i/>
          <w:sz w:val="26"/>
          <w:szCs w:val="26"/>
        </w:rPr>
        <w:t>Beiratkozásról szóló hirdetmény</w:t>
      </w:r>
    </w:p>
    <w:p w14:paraId="003D83FA" w14:textId="77777777" w:rsidR="008A1930" w:rsidRDefault="008A1930" w:rsidP="008A1930">
      <w:pPr>
        <w:spacing w:after="0" w:line="240" w:lineRule="auto"/>
        <w:jc w:val="both"/>
      </w:pPr>
    </w:p>
    <w:p w14:paraId="52FCB382" w14:textId="77777777" w:rsidR="008A1930" w:rsidRDefault="008A1930" w:rsidP="009E26D5">
      <w:pPr>
        <w:spacing w:after="0" w:line="240" w:lineRule="auto"/>
        <w:jc w:val="both"/>
      </w:pPr>
    </w:p>
    <w:p w14:paraId="437F6A14" w14:textId="77777777" w:rsidR="009E26D5" w:rsidRDefault="009E26D5" w:rsidP="00793F5B">
      <w:pPr>
        <w:spacing w:after="0" w:line="240" w:lineRule="auto"/>
        <w:jc w:val="both"/>
      </w:pPr>
    </w:p>
    <w:sectPr w:rsidR="009E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20"/>
    <w:rsid w:val="00006B86"/>
    <w:rsid w:val="002335D4"/>
    <w:rsid w:val="00250312"/>
    <w:rsid w:val="003005E5"/>
    <w:rsid w:val="003A3EF3"/>
    <w:rsid w:val="00510606"/>
    <w:rsid w:val="00555918"/>
    <w:rsid w:val="005749DE"/>
    <w:rsid w:val="0062139F"/>
    <w:rsid w:val="0063114C"/>
    <w:rsid w:val="00755784"/>
    <w:rsid w:val="00793F5B"/>
    <w:rsid w:val="00870B24"/>
    <w:rsid w:val="008A1930"/>
    <w:rsid w:val="009E26D5"/>
    <w:rsid w:val="009F54AA"/>
    <w:rsid w:val="00A937C2"/>
    <w:rsid w:val="00B13B0E"/>
    <w:rsid w:val="00B236C7"/>
    <w:rsid w:val="00B2499E"/>
    <w:rsid w:val="00B71ABF"/>
    <w:rsid w:val="00B86713"/>
    <w:rsid w:val="00BB348A"/>
    <w:rsid w:val="00BD1732"/>
    <w:rsid w:val="00C54209"/>
    <w:rsid w:val="00D32A6D"/>
    <w:rsid w:val="00D827FA"/>
    <w:rsid w:val="00DB1E7B"/>
    <w:rsid w:val="00DF4CA6"/>
    <w:rsid w:val="00E147C4"/>
    <w:rsid w:val="00EB4B1E"/>
    <w:rsid w:val="00F63220"/>
    <w:rsid w:val="00F65453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3F1"/>
  <w15:docId w15:val="{A6248411-FF02-48DA-B4EA-985DD93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3F5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93F5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93F5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9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tta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szabozs</dc:creator>
  <cp:lastModifiedBy>Gajdó Krisztina</cp:lastModifiedBy>
  <cp:revision>7</cp:revision>
  <cp:lastPrinted>2022-02-15T12:31:00Z</cp:lastPrinted>
  <dcterms:created xsi:type="dcterms:W3CDTF">2023-03-31T06:55:00Z</dcterms:created>
  <dcterms:modified xsi:type="dcterms:W3CDTF">2023-03-31T09:41:00Z</dcterms:modified>
</cp:coreProperties>
</file>